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F8" w:rsidRPr="00197B66" w:rsidRDefault="00681AF8" w:rsidP="00681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1 do </w:t>
      </w:r>
      <w:proofErr w:type="spellStart"/>
      <w:r w:rsidRPr="00197B66">
        <w:rPr>
          <w:rFonts w:ascii="Times New Roman" w:eastAsia="Times New Roman" w:hAnsi="Times New Roman" w:cs="Times New Roman"/>
          <w:b/>
          <w:bCs/>
          <w:lang w:eastAsia="pl-PL"/>
        </w:rPr>
        <w:t>siwz</w:t>
      </w:r>
      <w:proofErr w:type="spellEnd"/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 pieczęć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81AF8" w:rsidRPr="00197B66" w:rsidRDefault="00681AF8" w:rsidP="00681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siedziby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REGON............................................................................ Nr NIP  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Nr konta bankowego: 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telefonu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........................................................................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faxu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e-mail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 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przetargu nieograniczonym na:</w:t>
      </w: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„Budowę</w:t>
      </w: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81A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Gminnego Ośrodka Kultury w Przecławiu, gmina Kołbaskowo</w:t>
      </w: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składam niniejszą ofertę: 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zamówienia zgodnie z opisem przedmiotu zamówienia i na warunkach płatności określonych w </w:t>
      </w:r>
      <w:proofErr w:type="spellStart"/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umowną netto: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681AF8" w:rsidRDefault="00681AF8" w:rsidP="00681A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AF8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 i instalac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yjne – cena  …………………  zł </w:t>
      </w:r>
    </w:p>
    <w:p w:rsidR="00681AF8" w:rsidRPr="00681AF8" w:rsidRDefault="00681AF8" w:rsidP="00681A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AF8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gastronomiczne – cen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 …………………  zł 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681A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brutto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uwzględniającą podatek VAT wg obowiązującej stawki: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Default="00681AF8" w:rsidP="00681AF8">
      <w:pPr>
        <w:pStyle w:val="Akapitzlist"/>
        <w:numPr>
          <w:ilvl w:val="0"/>
          <w:numId w:val="7"/>
        </w:numPr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AF8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 i instalac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yjne – cena  …………………  zł</w:t>
      </w:r>
    </w:p>
    <w:p w:rsidR="00681AF8" w:rsidRPr="00681AF8" w:rsidRDefault="00681AF8" w:rsidP="00681AF8">
      <w:pPr>
        <w:pStyle w:val="Akapitzlist"/>
        <w:numPr>
          <w:ilvl w:val="0"/>
          <w:numId w:val="7"/>
        </w:numPr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Wyposażenie gastronomiczne – cena  …………………  zł </w:t>
      </w:r>
    </w:p>
    <w:p w:rsidR="00681AF8" w:rsidRPr="00197B66" w:rsidRDefault="00681AF8" w:rsidP="00681AF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681AF8" w:rsidRP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przedmiot zamówienia zrealizujemy w terminie .....................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miesięcy</w:t>
      </w:r>
      <w:r w:rsidRPr="00197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liczonych od dnia podpisania umowy.</w:t>
      </w:r>
    </w:p>
    <w:p w:rsidR="00681AF8" w:rsidRPr="00681AF8" w:rsidRDefault="00681AF8" w:rsidP="00681AF8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udzielenie gwarancji i rękojmi na okres ………………………..……</w:t>
      </w:r>
      <w:r w:rsidRPr="00197B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miesięcy 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odbioru końcowego robót.</w:t>
      </w:r>
    </w:p>
    <w:p w:rsidR="00681AF8" w:rsidRP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jesteśmy związani niniejszą ofertą przez okres </w:t>
      </w:r>
      <w:r w:rsidR="00D97E0A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upływu terminu składania ofert.</w:t>
      </w:r>
    </w:p>
    <w:p w:rsidR="00681AF8" w:rsidRP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razie wybrania naszej oferty zobowiązujemy się do podpisania umowy na warunkach zawartych we wzorze umowy dołączonym do </w:t>
      </w:r>
      <w:proofErr w:type="spellStart"/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681AF8" w:rsidRPr="00F91250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powierzymy niżej wymienionym podwykonawcom wykonanie niżej wskazanych części zamówienia</w:t>
      </w:r>
      <w:r w:rsidR="00F64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4A37" w:rsidRPr="00F9125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64A37" w:rsidRPr="00F91250">
        <w:rPr>
          <w:rFonts w:ascii="Times New Roman" w:hAnsi="Times New Roman" w:cs="Times New Roman"/>
          <w:i/>
        </w:rPr>
        <w:t>jeżeli są znane w momencie sporządzania i składania oferty przez Wykonawcę w ramach niniejszego postępowania)</w:t>
      </w:r>
      <w:r w:rsidRPr="00F91250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</w:t>
      </w:r>
      <w:r w:rsidR="00F912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bookmarkStart w:id="0" w:name="_GoBack"/>
      <w:bookmarkEnd w:id="0"/>
      <w:r w:rsidRPr="00F912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681AF8" w:rsidRPr="00197B66" w:rsidRDefault="00681AF8" w:rsidP="00681A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681AF8" w:rsidRPr="00197B66" w:rsidTr="00DE5D79">
        <w:trPr>
          <w:jc w:val="center"/>
        </w:trPr>
        <w:tc>
          <w:tcPr>
            <w:tcW w:w="668" w:type="dxa"/>
          </w:tcPr>
          <w:p w:rsidR="00681AF8" w:rsidRPr="00197B66" w:rsidRDefault="00681AF8" w:rsidP="00D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B66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814" w:type="dxa"/>
          </w:tcPr>
          <w:p w:rsidR="00681AF8" w:rsidRPr="00197B66" w:rsidRDefault="00681AF8" w:rsidP="00D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B66">
              <w:rPr>
                <w:rFonts w:ascii="Times New Roman" w:eastAsia="Times New Roman" w:hAnsi="Times New Roman" w:cs="Times New Roman"/>
                <w:b/>
                <w:lang w:eastAsia="pl-PL"/>
              </w:rPr>
              <w:t>Firma (nazwa) podwykonawcy</w:t>
            </w:r>
          </w:p>
        </w:tc>
        <w:tc>
          <w:tcPr>
            <w:tcW w:w="4549" w:type="dxa"/>
          </w:tcPr>
          <w:p w:rsidR="00681AF8" w:rsidRPr="00197B66" w:rsidRDefault="00681AF8" w:rsidP="00D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B6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(zakres) zamówienia </w:t>
            </w:r>
          </w:p>
        </w:tc>
      </w:tr>
      <w:tr w:rsidR="00681AF8" w:rsidRPr="00197B66" w:rsidTr="00DE5D79">
        <w:trPr>
          <w:jc w:val="center"/>
        </w:trPr>
        <w:tc>
          <w:tcPr>
            <w:tcW w:w="668" w:type="dxa"/>
          </w:tcPr>
          <w:p w:rsidR="00681AF8" w:rsidRPr="00197B66" w:rsidRDefault="00681AF8" w:rsidP="00D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B66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3814" w:type="dxa"/>
          </w:tcPr>
          <w:p w:rsidR="00681AF8" w:rsidRPr="00197B66" w:rsidRDefault="00681AF8" w:rsidP="00D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549" w:type="dxa"/>
          </w:tcPr>
          <w:p w:rsidR="00681AF8" w:rsidRPr="00197B66" w:rsidRDefault="00681AF8" w:rsidP="00D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81AF8" w:rsidRPr="00197B66" w:rsidTr="00DE5D79">
        <w:trPr>
          <w:jc w:val="center"/>
        </w:trPr>
        <w:tc>
          <w:tcPr>
            <w:tcW w:w="668" w:type="dxa"/>
          </w:tcPr>
          <w:p w:rsidR="00681AF8" w:rsidRPr="00197B66" w:rsidRDefault="00681AF8" w:rsidP="00D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B66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3814" w:type="dxa"/>
          </w:tcPr>
          <w:p w:rsidR="00681AF8" w:rsidRPr="00197B66" w:rsidRDefault="00681AF8" w:rsidP="00D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549" w:type="dxa"/>
          </w:tcPr>
          <w:p w:rsidR="00681AF8" w:rsidRPr="00197B66" w:rsidRDefault="00681AF8" w:rsidP="00DE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wypełnić, jeżeli wykonawca przewiduje udział podwykonawców, w przypadku samodzielnej realizacji zamówienia, należy wpisać: nie dotyczy).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</w:t>
      </w:r>
      <w:r w:rsidR="00D97E0A">
        <w:rPr>
          <w:rFonts w:ascii="Times New Roman" w:eastAsia="Times New Roman" w:hAnsi="Times New Roman" w:cs="Times New Roman"/>
          <w:sz w:val="24"/>
          <w:szCs w:val="24"/>
          <w:lang w:eastAsia="pl-PL"/>
        </w:rPr>
        <w:t>mikro/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małym/ średnim (właściwe podkreślić)  przedsiębiorcą.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wybór mojej oferty (zaznaczyć a) lub b)):</w:t>
      </w:r>
    </w:p>
    <w:p w:rsidR="00681AF8" w:rsidRPr="00197B66" w:rsidRDefault="00681AF8" w:rsidP="00681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prowadzić do powstania u Zamawiającego obowiązku podatkowego (tzw. odwrotne obciążenie, polegające na przerzuceniu obowiązku rozliczania podatku VAT ze sprzedawcy na nabywcę) na podstawie ustawy z dnia 11 marca 2004 r. o podatku od towarów i usług (j.t. Dz. U. z 2016 r., poz. 710 ze zm.),</w:t>
      </w:r>
    </w:p>
    <w:p w:rsidR="00681AF8" w:rsidRPr="00197B66" w:rsidRDefault="00681AF8" w:rsidP="00681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prowadzić do powstania u Zamawiającego obowiązku podatkowego (tzw. odwrotne obciążenie, polegające na przerzuceniu obowiązku rozliczania podatku VAT ze sprzedawcy na nabywcę) na podstawie ustawy z dnia 11 marca 2004 r. o podatku od towarów i usług (j.t. Dz. U. z 2016 r., poz. 710 ze zm.).</w:t>
      </w:r>
    </w:p>
    <w:p w:rsidR="00681AF8" w:rsidRPr="00197B66" w:rsidRDefault="00681AF8" w:rsidP="00681AF8">
      <w:pPr>
        <w:spacing w:after="0" w:line="240" w:lineRule="auto"/>
        <w:ind w:left="426" w:firstLine="6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(w przypadku wyboru wariantu b) należy do oferty załączyć wykaz zawierający nazwę (rodzaj) towaru, usługi, których dostawa lub świadczenie będzie prowadzić do powstania  u Zamawiającego obowiązku podatkowego, oraz wskazując ich wartość bez kwoty podatku).</w:t>
      </w:r>
    </w:p>
    <w:p w:rsidR="00681AF8" w:rsidRPr="00197B66" w:rsidRDefault="00681AF8" w:rsidP="00681A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składamy na ................................ kolejno ponumerowanych stronach. 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ofertę składają się następujące dokumenty/oświadczenia:</w:t>
      </w:r>
    </w:p>
    <w:p w:rsidR="00681AF8" w:rsidRPr="00197B66" w:rsidRDefault="00681AF8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681AF8" w:rsidRPr="00197B66" w:rsidRDefault="00681AF8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681AF8" w:rsidRPr="00197B66" w:rsidRDefault="00681AF8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681AF8" w:rsidRPr="00197B66" w:rsidRDefault="00681AF8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681AF8" w:rsidRPr="00197B66" w:rsidRDefault="00681AF8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..............................., dn. ...............................</w:t>
      </w:r>
      <w:r w:rsidRPr="00197B66">
        <w:rPr>
          <w:rFonts w:ascii="Times New Roman" w:eastAsia="Times New Roman" w:hAnsi="Times New Roman" w:cs="Times New Roman"/>
          <w:lang w:eastAsia="pl-PL"/>
        </w:rPr>
        <w:tab/>
      </w:r>
      <w:r w:rsidRPr="00197B6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ind w:left="469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(podpis(y) osób uprawnionych do reprezentacji wykonawcy, w przypadku oferty wspólnej- podpis pełnomocnika wykonawców)</w:t>
      </w:r>
    </w:p>
    <w:p w:rsidR="0096521C" w:rsidRDefault="0096521C"/>
    <w:sectPr w:rsidR="009652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FE" w:rsidRDefault="00BD1CFE" w:rsidP="00681AF8">
      <w:pPr>
        <w:spacing w:after="0" w:line="240" w:lineRule="auto"/>
      </w:pPr>
      <w:r>
        <w:separator/>
      </w:r>
    </w:p>
  </w:endnote>
  <w:endnote w:type="continuationSeparator" w:id="0">
    <w:p w:rsidR="00BD1CFE" w:rsidRDefault="00BD1CFE" w:rsidP="006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13" w:rsidRDefault="00AE767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125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133FC" w:rsidRDefault="00BD1CFE" w:rsidP="00D133FC">
    <w:pPr>
      <w:pStyle w:val="Stopka"/>
      <w:rPr>
        <w:noProof/>
      </w:rPr>
    </w:pPr>
  </w:p>
  <w:p w:rsidR="00D133FC" w:rsidRDefault="00BD1CFE" w:rsidP="00D133FC">
    <w:pPr>
      <w:pStyle w:val="Stopka"/>
      <w:ind w:right="360"/>
    </w:pPr>
  </w:p>
  <w:p w:rsidR="00D133FC" w:rsidRDefault="00BD1CFE" w:rsidP="00D133FC">
    <w:pPr>
      <w:pStyle w:val="Stopka"/>
    </w:pPr>
  </w:p>
  <w:p w:rsidR="00C52013" w:rsidRDefault="00BD1CFE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FE" w:rsidRDefault="00BD1CFE" w:rsidP="00681AF8">
      <w:pPr>
        <w:spacing w:after="0" w:line="240" w:lineRule="auto"/>
      </w:pPr>
      <w:r>
        <w:separator/>
      </w:r>
    </w:p>
  </w:footnote>
  <w:footnote w:type="continuationSeparator" w:id="0">
    <w:p w:rsidR="00BD1CFE" w:rsidRDefault="00BD1CFE" w:rsidP="006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79" w:rsidRPr="000F0F79" w:rsidRDefault="00D97E0A" w:rsidP="000F0F79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>ZP.271.2</w:t>
    </w:r>
    <w:r w:rsidR="00AE767A" w:rsidRPr="000F0F79">
      <w:rPr>
        <w:rFonts w:ascii="Arial" w:hAnsi="Arial" w:cs="Arial"/>
      </w:rPr>
      <w:t>.201</w:t>
    </w:r>
    <w:r w:rsidR="00CC5CC1">
      <w:rPr>
        <w:rFonts w:ascii="Arial" w:hAnsi="Arial" w:cs="Arial"/>
      </w:rPr>
      <w:t>8</w:t>
    </w:r>
    <w:r>
      <w:rPr>
        <w:rFonts w:ascii="Arial" w:hAnsi="Arial" w:cs="Arial"/>
      </w:rPr>
      <w:t>.Ż</w:t>
    </w:r>
    <w:r w:rsidR="00AE767A" w:rsidRPr="000F0F79">
      <w:rPr>
        <w:rFonts w:ascii="Arial" w:hAnsi="Arial" w:cs="Arial"/>
      </w:rPr>
      <w:t xml:space="preserve">S               </w:t>
    </w:r>
  </w:p>
  <w:p w:rsidR="00AA4560" w:rsidRPr="000F0F79" w:rsidRDefault="00BD1CFE" w:rsidP="000F0F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AA45D21"/>
    <w:multiLevelType w:val="hybridMultilevel"/>
    <w:tmpl w:val="E9806D08"/>
    <w:lvl w:ilvl="0" w:tplc="99444C06">
      <w:start w:val="1"/>
      <w:numFmt w:val="lowerLetter"/>
      <w:lvlText w:val="%1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 w15:restartNumberingAfterBreak="0">
    <w:nsid w:val="2EB05E5F"/>
    <w:multiLevelType w:val="hybridMultilevel"/>
    <w:tmpl w:val="646AB9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B84B54"/>
    <w:multiLevelType w:val="hybridMultilevel"/>
    <w:tmpl w:val="42B2F614"/>
    <w:lvl w:ilvl="0" w:tplc="04150017">
      <w:start w:val="1"/>
      <w:numFmt w:val="lowerLetter"/>
      <w:lvlText w:val="%1)"/>
      <w:lvlJc w:val="left"/>
      <w:pPr>
        <w:ind w:left="4669" w:hanging="360"/>
      </w:pPr>
    </w:lvl>
    <w:lvl w:ilvl="1" w:tplc="04150019" w:tentative="1">
      <w:start w:val="1"/>
      <w:numFmt w:val="lowerLetter"/>
      <w:lvlText w:val="%2."/>
      <w:lvlJc w:val="left"/>
      <w:pPr>
        <w:ind w:left="5389" w:hanging="360"/>
      </w:pPr>
    </w:lvl>
    <w:lvl w:ilvl="2" w:tplc="0415001B" w:tentative="1">
      <w:start w:val="1"/>
      <w:numFmt w:val="lowerRoman"/>
      <w:lvlText w:val="%3."/>
      <w:lvlJc w:val="right"/>
      <w:pPr>
        <w:ind w:left="6109" w:hanging="180"/>
      </w:pPr>
    </w:lvl>
    <w:lvl w:ilvl="3" w:tplc="0415000F" w:tentative="1">
      <w:start w:val="1"/>
      <w:numFmt w:val="decimal"/>
      <w:lvlText w:val="%4."/>
      <w:lvlJc w:val="left"/>
      <w:pPr>
        <w:ind w:left="6829" w:hanging="360"/>
      </w:pPr>
    </w:lvl>
    <w:lvl w:ilvl="4" w:tplc="04150019" w:tentative="1">
      <w:start w:val="1"/>
      <w:numFmt w:val="lowerLetter"/>
      <w:lvlText w:val="%5."/>
      <w:lvlJc w:val="left"/>
      <w:pPr>
        <w:ind w:left="7549" w:hanging="360"/>
      </w:pPr>
    </w:lvl>
    <w:lvl w:ilvl="5" w:tplc="0415001B" w:tentative="1">
      <w:start w:val="1"/>
      <w:numFmt w:val="lowerRoman"/>
      <w:lvlText w:val="%6."/>
      <w:lvlJc w:val="right"/>
      <w:pPr>
        <w:ind w:left="8269" w:hanging="180"/>
      </w:pPr>
    </w:lvl>
    <w:lvl w:ilvl="6" w:tplc="0415000F" w:tentative="1">
      <w:start w:val="1"/>
      <w:numFmt w:val="decimal"/>
      <w:lvlText w:val="%7."/>
      <w:lvlJc w:val="left"/>
      <w:pPr>
        <w:ind w:left="8989" w:hanging="360"/>
      </w:pPr>
    </w:lvl>
    <w:lvl w:ilvl="7" w:tplc="04150019" w:tentative="1">
      <w:start w:val="1"/>
      <w:numFmt w:val="lowerLetter"/>
      <w:lvlText w:val="%8."/>
      <w:lvlJc w:val="left"/>
      <w:pPr>
        <w:ind w:left="9709" w:hanging="360"/>
      </w:pPr>
    </w:lvl>
    <w:lvl w:ilvl="8" w:tplc="0415001B" w:tentative="1">
      <w:start w:val="1"/>
      <w:numFmt w:val="lowerRoman"/>
      <w:lvlText w:val="%9."/>
      <w:lvlJc w:val="right"/>
      <w:pPr>
        <w:ind w:left="10429" w:hanging="180"/>
      </w:pPr>
    </w:lvl>
  </w:abstractNum>
  <w:abstractNum w:abstractNumId="4" w15:restartNumberingAfterBreak="0">
    <w:nsid w:val="596A033B"/>
    <w:multiLevelType w:val="hybridMultilevel"/>
    <w:tmpl w:val="2F308BBE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A75BFC"/>
    <w:multiLevelType w:val="hybridMultilevel"/>
    <w:tmpl w:val="2D7EA99A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F8"/>
    <w:rsid w:val="00037066"/>
    <w:rsid w:val="00264DDE"/>
    <w:rsid w:val="003E11D9"/>
    <w:rsid w:val="00681AF8"/>
    <w:rsid w:val="0096521C"/>
    <w:rsid w:val="00AE767A"/>
    <w:rsid w:val="00B826FB"/>
    <w:rsid w:val="00BD1CFE"/>
    <w:rsid w:val="00CC5CC1"/>
    <w:rsid w:val="00D941AE"/>
    <w:rsid w:val="00D97E0A"/>
    <w:rsid w:val="00DC3589"/>
    <w:rsid w:val="00F64A37"/>
    <w:rsid w:val="00F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7A93A-07EE-4B91-97E1-237DD2E0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AF8"/>
  </w:style>
  <w:style w:type="paragraph" w:styleId="Nagwek">
    <w:name w:val="header"/>
    <w:basedOn w:val="Normalny"/>
    <w:link w:val="Nagwek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AF8"/>
  </w:style>
  <w:style w:type="character" w:styleId="Numerstrony">
    <w:name w:val="page number"/>
    <w:basedOn w:val="Domylnaczcionkaakapitu"/>
    <w:rsid w:val="00681AF8"/>
  </w:style>
  <w:style w:type="paragraph" w:styleId="Akapitzlist">
    <w:name w:val="List Paragraph"/>
    <w:basedOn w:val="Normalny"/>
    <w:uiPriority w:val="34"/>
    <w:qFormat/>
    <w:rsid w:val="0068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7</cp:revision>
  <dcterms:created xsi:type="dcterms:W3CDTF">2017-12-06T07:39:00Z</dcterms:created>
  <dcterms:modified xsi:type="dcterms:W3CDTF">2018-02-02T08:27:00Z</dcterms:modified>
</cp:coreProperties>
</file>