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CA8A0" w14:textId="16422759" w:rsidR="00930C28" w:rsidRPr="008E09C3" w:rsidRDefault="00930C28" w:rsidP="008E09C3">
      <w:pPr>
        <w:spacing w:line="360" w:lineRule="auto"/>
        <w:rPr>
          <w:rFonts w:ascii="Arial" w:hAnsi="Arial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EC491E" w14:textId="1555DB83" w:rsidR="008E09C3" w:rsidRPr="008E09C3" w:rsidRDefault="008E09C3" w:rsidP="00930C28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E09C3">
        <w:rPr>
          <w:rFonts w:ascii="Arial" w:hAnsi="Arial" w:cs="Arial"/>
          <w:b/>
          <w:color w:val="FF0000"/>
          <w:sz w:val="36"/>
          <w:szCs w:val="36"/>
        </w:rPr>
        <w:t>OBWODOWA KOMISJA WYBORCZA DS. PRZEPROWADZENIA G</w:t>
      </w:r>
      <w:r>
        <w:rPr>
          <w:rFonts w:ascii="Arial" w:hAnsi="Arial" w:cs="Arial"/>
          <w:b/>
          <w:color w:val="FF0000"/>
          <w:sz w:val="36"/>
          <w:szCs w:val="36"/>
        </w:rPr>
        <w:t>Ł</w:t>
      </w:r>
      <w:r w:rsidRPr="008E09C3">
        <w:rPr>
          <w:rFonts w:ascii="Arial" w:hAnsi="Arial" w:cs="Arial"/>
          <w:b/>
          <w:color w:val="FF0000"/>
          <w:sz w:val="36"/>
          <w:szCs w:val="36"/>
        </w:rPr>
        <w:t xml:space="preserve">OSOWANIA </w:t>
      </w:r>
    </w:p>
    <w:p w14:paraId="7688940F" w14:textId="35FFBECA" w:rsidR="008E09C3" w:rsidRPr="008E09C3" w:rsidRDefault="008E09C3" w:rsidP="00930C28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E09C3">
        <w:rPr>
          <w:rFonts w:ascii="Arial" w:hAnsi="Arial" w:cs="Arial"/>
          <w:b/>
          <w:color w:val="FF0000"/>
          <w:sz w:val="36"/>
          <w:szCs w:val="36"/>
        </w:rPr>
        <w:t>NR 1 W KOŁBASKOWIE</w:t>
      </w:r>
    </w:p>
    <w:p w14:paraId="7A8DC4BC" w14:textId="77777777" w:rsidR="00930C28" w:rsidRDefault="00930C28" w:rsidP="00930C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BC14C7F" w14:textId="330653AB" w:rsidR="00930C28" w:rsidRPr="008E09C3" w:rsidRDefault="00930C28" w:rsidP="00930C28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28"/>
          <w:szCs w:val="28"/>
        </w:rPr>
        <w:tab/>
      </w:r>
      <w:r w:rsidRPr="008E09C3">
        <w:rPr>
          <w:rFonts w:ascii="Arial" w:hAnsi="Arial"/>
          <w:sz w:val="40"/>
          <w:szCs w:val="40"/>
        </w:rPr>
        <w:t>1.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8E09C3" w:rsidRPr="008E09C3">
        <w:rPr>
          <w:rFonts w:ascii="Arial" w:hAnsi="Arial"/>
          <w:sz w:val="40"/>
          <w:szCs w:val="40"/>
          <w:lang w:eastAsia="en-US"/>
        </w:rPr>
        <w:t xml:space="preserve">Władysława Białoskórska </w:t>
      </w:r>
      <w:r w:rsidRPr="008E09C3">
        <w:rPr>
          <w:rFonts w:ascii="Arial" w:hAnsi="Arial"/>
          <w:sz w:val="40"/>
          <w:szCs w:val="40"/>
          <w:lang w:eastAsia="en-US"/>
        </w:rPr>
        <w:t>– Przewodniczący Komisji</w:t>
      </w:r>
    </w:p>
    <w:p w14:paraId="31A062B4" w14:textId="53F2060A" w:rsidR="00930C28" w:rsidRPr="008E09C3" w:rsidRDefault="00930C28" w:rsidP="00930C28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2.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8E09C3" w:rsidRPr="008E09C3">
        <w:rPr>
          <w:rFonts w:ascii="Arial" w:hAnsi="Arial"/>
          <w:sz w:val="40"/>
          <w:szCs w:val="40"/>
          <w:lang w:eastAsia="en-US"/>
        </w:rPr>
        <w:t xml:space="preserve">Mario </w:t>
      </w:r>
      <w:proofErr w:type="spellStart"/>
      <w:r w:rsidR="008E09C3" w:rsidRPr="008E09C3">
        <w:rPr>
          <w:rFonts w:ascii="Arial" w:hAnsi="Arial"/>
          <w:sz w:val="40"/>
          <w:szCs w:val="40"/>
          <w:lang w:eastAsia="en-US"/>
        </w:rPr>
        <w:t>Cardinali</w:t>
      </w:r>
      <w:proofErr w:type="spellEnd"/>
      <w:r w:rsidRPr="008E09C3">
        <w:rPr>
          <w:rFonts w:ascii="Arial" w:hAnsi="Arial"/>
          <w:sz w:val="40"/>
          <w:szCs w:val="40"/>
          <w:lang w:eastAsia="en-US"/>
        </w:rPr>
        <w:t xml:space="preserve"> – Zastępca Przewodniczącego</w:t>
      </w:r>
    </w:p>
    <w:p w14:paraId="70F76090" w14:textId="2CC285AD" w:rsidR="00930C28" w:rsidRPr="008E09C3" w:rsidRDefault="00930C28" w:rsidP="00930C28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3.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8E09C3" w:rsidRPr="008E09C3">
        <w:rPr>
          <w:rFonts w:ascii="Arial" w:hAnsi="Arial"/>
          <w:sz w:val="40"/>
          <w:szCs w:val="40"/>
          <w:lang w:eastAsia="en-US"/>
        </w:rPr>
        <w:t>Jerzy Wojciech Bernatowicz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5D4077F6" w14:textId="3EAB34C3" w:rsidR="00930C28" w:rsidRPr="008E09C3" w:rsidRDefault="00930C28" w:rsidP="00930C28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  <w:t>4.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8E09C3" w:rsidRPr="008E09C3">
        <w:rPr>
          <w:rFonts w:ascii="Arial" w:hAnsi="Arial"/>
          <w:sz w:val="40"/>
          <w:szCs w:val="40"/>
          <w:lang w:eastAsia="en-US"/>
        </w:rPr>
        <w:t>Nina Krystyna Janas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0D46F7C1" w14:textId="16BC383C" w:rsidR="00930C28" w:rsidRPr="008E09C3" w:rsidRDefault="00930C28" w:rsidP="00930C28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  <w:t>5.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8E09C3" w:rsidRPr="008E09C3">
        <w:rPr>
          <w:rFonts w:ascii="Arial" w:hAnsi="Arial"/>
          <w:sz w:val="40"/>
          <w:szCs w:val="40"/>
          <w:lang w:eastAsia="en-US"/>
        </w:rPr>
        <w:t>Agnieszka Januszewska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769B635A" w14:textId="5FB1880E" w:rsidR="00930C28" w:rsidRPr="008E09C3" w:rsidRDefault="00930C28" w:rsidP="00930C28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6.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8E09C3" w:rsidRPr="008E09C3">
        <w:rPr>
          <w:rFonts w:ascii="Arial" w:hAnsi="Arial"/>
          <w:sz w:val="40"/>
          <w:szCs w:val="40"/>
          <w:lang w:eastAsia="en-US"/>
        </w:rPr>
        <w:t xml:space="preserve">Wanda Agnieszka </w:t>
      </w:r>
      <w:proofErr w:type="spellStart"/>
      <w:r w:rsidR="008E09C3" w:rsidRPr="008E09C3">
        <w:rPr>
          <w:rFonts w:ascii="Arial" w:hAnsi="Arial"/>
          <w:sz w:val="40"/>
          <w:szCs w:val="40"/>
          <w:lang w:eastAsia="en-US"/>
        </w:rPr>
        <w:t>Kaplewska-Poczepko</w:t>
      </w:r>
      <w:proofErr w:type="spellEnd"/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423F7565" w14:textId="375E9951" w:rsidR="00930C28" w:rsidRPr="008E09C3" w:rsidRDefault="00930C28" w:rsidP="00930C28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7.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8E09C3" w:rsidRPr="008E09C3">
        <w:rPr>
          <w:rFonts w:ascii="Arial" w:hAnsi="Arial"/>
          <w:sz w:val="40"/>
          <w:szCs w:val="40"/>
          <w:lang w:eastAsia="en-US"/>
        </w:rPr>
        <w:t>Natalia Korczyńska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17878DB8" w14:textId="172F9C16" w:rsidR="00930C28" w:rsidRPr="008E09C3" w:rsidRDefault="00930C28" w:rsidP="00930C28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8.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8E09C3" w:rsidRPr="008E09C3">
        <w:rPr>
          <w:rFonts w:ascii="Arial" w:hAnsi="Arial"/>
          <w:sz w:val="40"/>
          <w:szCs w:val="40"/>
          <w:lang w:eastAsia="en-US"/>
        </w:rPr>
        <w:t>Justyna Kwidzińska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357C973B" w14:textId="6658CF7F" w:rsidR="0013367C" w:rsidRDefault="00930C28" w:rsidP="0013367C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  <w:t>9.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8E09C3" w:rsidRPr="008E09C3">
        <w:rPr>
          <w:rFonts w:ascii="Arial" w:hAnsi="Arial"/>
          <w:sz w:val="40"/>
          <w:szCs w:val="40"/>
          <w:lang w:eastAsia="en-US"/>
        </w:rPr>
        <w:t>Magdalena Paulina Wawer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781D2C80" w14:textId="77777777" w:rsidR="00751DB9" w:rsidRPr="0013367C" w:rsidRDefault="00751DB9" w:rsidP="0013367C">
      <w:pPr>
        <w:spacing w:line="360" w:lineRule="auto"/>
        <w:rPr>
          <w:rFonts w:ascii="Arial" w:hAnsi="Arial"/>
          <w:sz w:val="40"/>
          <w:szCs w:val="40"/>
        </w:rPr>
      </w:pPr>
    </w:p>
    <w:p w14:paraId="07C2927F" w14:textId="77777777" w:rsidR="0013367C" w:rsidRPr="008E09C3" w:rsidRDefault="0013367C" w:rsidP="0013367C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E09C3">
        <w:rPr>
          <w:rFonts w:ascii="Arial" w:hAnsi="Arial" w:cs="Arial"/>
          <w:b/>
          <w:color w:val="FF0000"/>
          <w:sz w:val="36"/>
          <w:szCs w:val="36"/>
        </w:rPr>
        <w:t>OBWODOWA KOMISJA WYBORCZA DS. PRZEPROWADZENIA G</w:t>
      </w:r>
      <w:r>
        <w:rPr>
          <w:rFonts w:ascii="Arial" w:hAnsi="Arial" w:cs="Arial"/>
          <w:b/>
          <w:color w:val="FF0000"/>
          <w:sz w:val="36"/>
          <w:szCs w:val="36"/>
        </w:rPr>
        <w:t>Ł</w:t>
      </w:r>
      <w:r w:rsidRPr="008E09C3">
        <w:rPr>
          <w:rFonts w:ascii="Arial" w:hAnsi="Arial" w:cs="Arial"/>
          <w:b/>
          <w:color w:val="FF0000"/>
          <w:sz w:val="36"/>
          <w:szCs w:val="36"/>
        </w:rPr>
        <w:t xml:space="preserve">OSOWANIA </w:t>
      </w:r>
    </w:p>
    <w:p w14:paraId="4E7AC05E" w14:textId="161A690E" w:rsidR="0013367C" w:rsidRPr="008E09C3" w:rsidRDefault="0013367C" w:rsidP="0013367C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E09C3">
        <w:rPr>
          <w:rFonts w:ascii="Arial" w:hAnsi="Arial" w:cs="Arial"/>
          <w:b/>
          <w:color w:val="FF0000"/>
          <w:sz w:val="36"/>
          <w:szCs w:val="36"/>
        </w:rPr>
        <w:t xml:space="preserve">NR </w:t>
      </w:r>
      <w:r w:rsidR="00751DB9">
        <w:rPr>
          <w:rFonts w:ascii="Arial" w:hAnsi="Arial" w:cs="Arial"/>
          <w:b/>
          <w:color w:val="FF0000"/>
          <w:sz w:val="36"/>
          <w:szCs w:val="36"/>
        </w:rPr>
        <w:t>2 W BĘDARGOWIE</w:t>
      </w:r>
    </w:p>
    <w:p w14:paraId="5632B2C2" w14:textId="77777777" w:rsidR="0013367C" w:rsidRDefault="0013367C" w:rsidP="001336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00A9CB" w14:textId="47118CC4" w:rsidR="0013367C" w:rsidRPr="008E09C3" w:rsidRDefault="0013367C" w:rsidP="0013367C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28"/>
          <w:szCs w:val="28"/>
        </w:rPr>
        <w:tab/>
      </w:r>
      <w:r w:rsidRPr="008E09C3">
        <w:rPr>
          <w:rFonts w:ascii="Arial" w:hAnsi="Arial"/>
          <w:sz w:val="40"/>
          <w:szCs w:val="40"/>
        </w:rPr>
        <w:t>1.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751DB9">
        <w:rPr>
          <w:rFonts w:ascii="Arial" w:hAnsi="Arial"/>
          <w:sz w:val="40"/>
          <w:szCs w:val="40"/>
          <w:lang w:eastAsia="en-US"/>
        </w:rPr>
        <w:t>Małgorzata Krystyna Szczudło</w:t>
      </w:r>
      <w:r w:rsidRPr="008E09C3">
        <w:rPr>
          <w:rFonts w:ascii="Arial" w:hAnsi="Arial"/>
          <w:sz w:val="40"/>
          <w:szCs w:val="40"/>
          <w:lang w:eastAsia="en-US"/>
        </w:rPr>
        <w:t xml:space="preserve"> – Przewodniczący Komisji</w:t>
      </w:r>
    </w:p>
    <w:p w14:paraId="1E7ED17A" w14:textId="5E694182" w:rsidR="0013367C" w:rsidRPr="008E09C3" w:rsidRDefault="0013367C" w:rsidP="0013367C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2.</w:t>
      </w:r>
      <w:r w:rsidRPr="008E09C3">
        <w:rPr>
          <w:rFonts w:ascii="Arial" w:hAnsi="Arial"/>
          <w:sz w:val="40"/>
          <w:szCs w:val="40"/>
          <w:lang w:eastAsia="en-US"/>
        </w:rPr>
        <w:t xml:space="preserve"> M</w:t>
      </w:r>
      <w:r w:rsidR="00751DB9">
        <w:rPr>
          <w:rFonts w:ascii="Arial" w:hAnsi="Arial"/>
          <w:sz w:val="40"/>
          <w:szCs w:val="40"/>
          <w:lang w:eastAsia="en-US"/>
        </w:rPr>
        <w:t>onika Kazimiera Kowalska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Zastępca Przewodniczącego</w:t>
      </w:r>
    </w:p>
    <w:p w14:paraId="0236EB33" w14:textId="5FD68E56" w:rsidR="0013367C" w:rsidRPr="008E09C3" w:rsidRDefault="0013367C" w:rsidP="0013367C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3.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751DB9">
        <w:rPr>
          <w:rFonts w:ascii="Arial" w:hAnsi="Arial"/>
          <w:sz w:val="40"/>
          <w:szCs w:val="40"/>
          <w:lang w:eastAsia="en-US"/>
        </w:rPr>
        <w:t xml:space="preserve">Aneta Andżelika </w:t>
      </w:r>
      <w:proofErr w:type="spellStart"/>
      <w:r w:rsidR="00751DB9">
        <w:rPr>
          <w:rFonts w:ascii="Arial" w:hAnsi="Arial"/>
          <w:sz w:val="40"/>
          <w:szCs w:val="40"/>
          <w:lang w:eastAsia="en-US"/>
        </w:rPr>
        <w:t>Atras</w:t>
      </w:r>
      <w:proofErr w:type="spellEnd"/>
      <w:r w:rsidR="00751DB9">
        <w:rPr>
          <w:rFonts w:ascii="Arial" w:hAnsi="Arial"/>
          <w:sz w:val="40"/>
          <w:szCs w:val="40"/>
          <w:lang w:eastAsia="en-US"/>
        </w:rPr>
        <w:t>-Szczypa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0FE9A7A5" w14:textId="7520D356" w:rsidR="0013367C" w:rsidRPr="008E09C3" w:rsidRDefault="0013367C" w:rsidP="0013367C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  <w:t>4.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751DB9">
        <w:rPr>
          <w:rFonts w:ascii="Arial" w:hAnsi="Arial"/>
          <w:sz w:val="40"/>
          <w:szCs w:val="40"/>
          <w:lang w:eastAsia="en-US"/>
        </w:rPr>
        <w:t>Stanisław Marian Borkowski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11D12D8D" w14:textId="0C5762AE" w:rsidR="0013367C" w:rsidRPr="008E09C3" w:rsidRDefault="0013367C" w:rsidP="0013367C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  <w:t>5.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751DB9">
        <w:rPr>
          <w:rFonts w:ascii="Arial" w:hAnsi="Arial"/>
          <w:sz w:val="40"/>
          <w:szCs w:val="40"/>
          <w:lang w:eastAsia="en-US"/>
        </w:rPr>
        <w:t xml:space="preserve">Małgorzata Halina </w:t>
      </w:r>
      <w:proofErr w:type="spellStart"/>
      <w:r w:rsidR="00751DB9">
        <w:rPr>
          <w:rFonts w:ascii="Arial" w:hAnsi="Arial"/>
          <w:sz w:val="40"/>
          <w:szCs w:val="40"/>
          <w:lang w:eastAsia="en-US"/>
        </w:rPr>
        <w:t>Kubaj</w:t>
      </w:r>
      <w:proofErr w:type="spellEnd"/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20CD4514" w14:textId="1B291396" w:rsidR="0013367C" w:rsidRPr="008E09C3" w:rsidRDefault="0013367C" w:rsidP="0013367C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6.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751DB9">
        <w:rPr>
          <w:rFonts w:ascii="Arial" w:hAnsi="Arial"/>
          <w:sz w:val="40"/>
          <w:szCs w:val="40"/>
          <w:lang w:eastAsia="en-US"/>
        </w:rPr>
        <w:t>Jerzy Kazimierz Matuszewski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7DDFD559" w14:textId="053869A1" w:rsidR="0013367C" w:rsidRPr="008E09C3" w:rsidRDefault="0013367C" w:rsidP="0013367C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7.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751DB9">
        <w:rPr>
          <w:rFonts w:ascii="Arial" w:hAnsi="Arial"/>
          <w:sz w:val="40"/>
          <w:szCs w:val="40"/>
          <w:lang w:eastAsia="en-US"/>
        </w:rPr>
        <w:t>Halina Franciszka Partyka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0F08A34F" w14:textId="054DD66C" w:rsidR="0013367C" w:rsidRPr="008E09C3" w:rsidRDefault="0013367C" w:rsidP="0013367C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8.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751DB9">
        <w:rPr>
          <w:rFonts w:ascii="Arial" w:hAnsi="Arial"/>
          <w:sz w:val="40"/>
          <w:szCs w:val="40"/>
          <w:lang w:eastAsia="en-US"/>
        </w:rPr>
        <w:t>Sylwia Beata Różańska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6122FDD5" w14:textId="7B72E9A0" w:rsidR="0013367C" w:rsidRPr="008E09C3" w:rsidRDefault="0013367C" w:rsidP="0013367C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  <w:t>9.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751DB9">
        <w:rPr>
          <w:rFonts w:ascii="Arial" w:hAnsi="Arial"/>
          <w:sz w:val="40"/>
          <w:szCs w:val="40"/>
          <w:lang w:eastAsia="en-US"/>
        </w:rPr>
        <w:t xml:space="preserve">Halina Maria </w:t>
      </w:r>
      <w:proofErr w:type="spellStart"/>
      <w:r w:rsidR="00751DB9">
        <w:rPr>
          <w:rFonts w:ascii="Arial" w:hAnsi="Arial"/>
          <w:sz w:val="40"/>
          <w:szCs w:val="40"/>
          <w:lang w:eastAsia="en-US"/>
        </w:rPr>
        <w:t>Walendowska</w:t>
      </w:r>
      <w:proofErr w:type="spellEnd"/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25093F1B" w14:textId="77777777" w:rsidR="000909F1" w:rsidRPr="008E09C3" w:rsidRDefault="000909F1" w:rsidP="000909F1">
      <w:pPr>
        <w:spacing w:line="360" w:lineRule="auto"/>
        <w:rPr>
          <w:rFonts w:ascii="Arial" w:hAnsi="Arial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C6C3C6" w14:textId="77777777" w:rsidR="000909F1" w:rsidRPr="008E09C3" w:rsidRDefault="000909F1" w:rsidP="000909F1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E09C3">
        <w:rPr>
          <w:rFonts w:ascii="Arial" w:hAnsi="Arial" w:cs="Arial"/>
          <w:b/>
          <w:color w:val="FF0000"/>
          <w:sz w:val="36"/>
          <w:szCs w:val="36"/>
        </w:rPr>
        <w:t>OBWODOWA KOMISJA WYBORCZA DS. PRZEPROWADZENIA G</w:t>
      </w:r>
      <w:r>
        <w:rPr>
          <w:rFonts w:ascii="Arial" w:hAnsi="Arial" w:cs="Arial"/>
          <w:b/>
          <w:color w:val="FF0000"/>
          <w:sz w:val="36"/>
          <w:szCs w:val="36"/>
        </w:rPr>
        <w:t>Ł</w:t>
      </w:r>
      <w:r w:rsidRPr="008E09C3">
        <w:rPr>
          <w:rFonts w:ascii="Arial" w:hAnsi="Arial" w:cs="Arial"/>
          <w:b/>
          <w:color w:val="FF0000"/>
          <w:sz w:val="36"/>
          <w:szCs w:val="36"/>
        </w:rPr>
        <w:t xml:space="preserve">OSOWANIA </w:t>
      </w:r>
    </w:p>
    <w:p w14:paraId="5A518262" w14:textId="70611A10" w:rsidR="000909F1" w:rsidRPr="008E09C3" w:rsidRDefault="000909F1" w:rsidP="000909F1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E09C3">
        <w:rPr>
          <w:rFonts w:ascii="Arial" w:hAnsi="Arial" w:cs="Arial"/>
          <w:b/>
          <w:color w:val="FF0000"/>
          <w:sz w:val="36"/>
          <w:szCs w:val="36"/>
        </w:rPr>
        <w:t xml:space="preserve">NR </w:t>
      </w:r>
      <w:r>
        <w:rPr>
          <w:rFonts w:ascii="Arial" w:hAnsi="Arial" w:cs="Arial"/>
          <w:b/>
          <w:color w:val="FF0000"/>
          <w:sz w:val="36"/>
          <w:szCs w:val="36"/>
        </w:rPr>
        <w:t>3 W PRZECŁAWIU</w:t>
      </w:r>
    </w:p>
    <w:p w14:paraId="0403C265" w14:textId="77777777" w:rsidR="000909F1" w:rsidRDefault="000909F1" w:rsidP="000909F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F455989" w14:textId="128E9F5E" w:rsidR="000909F1" w:rsidRPr="008E09C3" w:rsidRDefault="000909F1" w:rsidP="000909F1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28"/>
          <w:szCs w:val="28"/>
        </w:rPr>
        <w:tab/>
      </w:r>
      <w:r w:rsidRPr="008E09C3">
        <w:rPr>
          <w:rFonts w:ascii="Arial" w:hAnsi="Arial"/>
          <w:sz w:val="40"/>
          <w:szCs w:val="40"/>
        </w:rPr>
        <w:t>1.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 xml:space="preserve">Piotr </w:t>
      </w:r>
      <w:proofErr w:type="spellStart"/>
      <w:r>
        <w:rPr>
          <w:rFonts w:ascii="Arial" w:hAnsi="Arial"/>
          <w:sz w:val="40"/>
          <w:szCs w:val="40"/>
          <w:lang w:eastAsia="en-US"/>
        </w:rPr>
        <w:t>Bitel</w:t>
      </w:r>
      <w:proofErr w:type="spellEnd"/>
      <w:r w:rsidRPr="008E09C3">
        <w:rPr>
          <w:rFonts w:ascii="Arial" w:hAnsi="Arial"/>
          <w:sz w:val="40"/>
          <w:szCs w:val="40"/>
          <w:lang w:eastAsia="en-US"/>
        </w:rPr>
        <w:t xml:space="preserve"> – Przewodniczący Komisji</w:t>
      </w:r>
    </w:p>
    <w:p w14:paraId="4288A321" w14:textId="35CB9F36" w:rsidR="000909F1" w:rsidRPr="008E09C3" w:rsidRDefault="000909F1" w:rsidP="000909F1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2.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Ewa Zych</w:t>
      </w:r>
      <w:r w:rsidRPr="008E09C3">
        <w:rPr>
          <w:rFonts w:ascii="Arial" w:hAnsi="Arial"/>
          <w:sz w:val="40"/>
          <w:szCs w:val="40"/>
          <w:lang w:eastAsia="en-US"/>
        </w:rPr>
        <w:t xml:space="preserve"> – Zastępca Przewodniczącego</w:t>
      </w:r>
    </w:p>
    <w:p w14:paraId="0EE6F1F9" w14:textId="19BEE788" w:rsidR="000909F1" w:rsidRPr="008E09C3" w:rsidRDefault="000909F1" w:rsidP="000909F1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3.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Katarzyna Kaczanowska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4CDD8DC9" w14:textId="189BFC28" w:rsidR="000909F1" w:rsidRPr="008E09C3" w:rsidRDefault="000909F1" w:rsidP="000909F1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  <w:t>4.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Jakub Kwidziński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6A9537ED" w14:textId="75DE19A4" w:rsidR="000909F1" w:rsidRPr="008E09C3" w:rsidRDefault="000909F1" w:rsidP="000909F1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  <w:t>5.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Marcin Michał Olszewski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798F6C1D" w14:textId="50D2D9EC" w:rsidR="000909F1" w:rsidRPr="008E09C3" w:rsidRDefault="000909F1" w:rsidP="000909F1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6.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Marika Anna Ostrowska-Jóźwiak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0E339FC1" w14:textId="463F95FD" w:rsidR="000909F1" w:rsidRPr="008E09C3" w:rsidRDefault="000909F1" w:rsidP="000909F1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7.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Danuta Pasierb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6D847578" w14:textId="5197879C" w:rsidR="000909F1" w:rsidRPr="008E09C3" w:rsidRDefault="000909F1" w:rsidP="000909F1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8.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Dawid Patryk Piątkowski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0D9B6BF1" w14:textId="458701B3" w:rsidR="000909F1" w:rsidRPr="008E09C3" w:rsidRDefault="000909F1" w:rsidP="000909F1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  <w:t>9.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Ewa Renata Rybicka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616B6E0C" w14:textId="77777777" w:rsidR="001449B9" w:rsidRPr="008E09C3" w:rsidRDefault="001449B9" w:rsidP="001449B9">
      <w:pPr>
        <w:spacing w:line="360" w:lineRule="auto"/>
        <w:rPr>
          <w:rFonts w:ascii="Arial" w:hAnsi="Arial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7169BEAA" w14:textId="77777777" w:rsidR="001449B9" w:rsidRPr="008E09C3" w:rsidRDefault="001449B9" w:rsidP="001449B9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E09C3">
        <w:rPr>
          <w:rFonts w:ascii="Arial" w:hAnsi="Arial" w:cs="Arial"/>
          <w:b/>
          <w:color w:val="FF0000"/>
          <w:sz w:val="36"/>
          <w:szCs w:val="36"/>
        </w:rPr>
        <w:t>OBWODOWA KOMISJA WYBORCZA DS. PRZEPROWADZENIA G</w:t>
      </w:r>
      <w:r>
        <w:rPr>
          <w:rFonts w:ascii="Arial" w:hAnsi="Arial" w:cs="Arial"/>
          <w:b/>
          <w:color w:val="FF0000"/>
          <w:sz w:val="36"/>
          <w:szCs w:val="36"/>
        </w:rPr>
        <w:t>Ł</w:t>
      </w:r>
      <w:r w:rsidRPr="008E09C3">
        <w:rPr>
          <w:rFonts w:ascii="Arial" w:hAnsi="Arial" w:cs="Arial"/>
          <w:b/>
          <w:color w:val="FF0000"/>
          <w:sz w:val="36"/>
          <w:szCs w:val="36"/>
        </w:rPr>
        <w:t xml:space="preserve">OSOWANIA </w:t>
      </w:r>
    </w:p>
    <w:p w14:paraId="00C466B7" w14:textId="660EFEBE" w:rsidR="001449B9" w:rsidRPr="008E09C3" w:rsidRDefault="001449B9" w:rsidP="001449B9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E09C3">
        <w:rPr>
          <w:rFonts w:ascii="Arial" w:hAnsi="Arial" w:cs="Arial"/>
          <w:b/>
          <w:color w:val="FF0000"/>
          <w:sz w:val="36"/>
          <w:szCs w:val="36"/>
        </w:rPr>
        <w:t xml:space="preserve">NR </w:t>
      </w:r>
      <w:r>
        <w:rPr>
          <w:rFonts w:ascii="Arial" w:hAnsi="Arial" w:cs="Arial"/>
          <w:b/>
          <w:color w:val="FF0000"/>
          <w:sz w:val="36"/>
          <w:szCs w:val="36"/>
        </w:rPr>
        <w:t>4 W PRZECŁAWIU</w:t>
      </w:r>
    </w:p>
    <w:p w14:paraId="09A51DC6" w14:textId="77777777" w:rsidR="001449B9" w:rsidRDefault="001449B9" w:rsidP="001449B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E73FD9D" w14:textId="0CB39A17" w:rsidR="001449B9" w:rsidRPr="008E09C3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28"/>
          <w:szCs w:val="28"/>
        </w:rPr>
        <w:tab/>
      </w:r>
      <w:r w:rsidRPr="008E09C3">
        <w:rPr>
          <w:rFonts w:ascii="Arial" w:hAnsi="Arial"/>
          <w:sz w:val="40"/>
          <w:szCs w:val="40"/>
        </w:rPr>
        <w:t>1.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Aniela Szerszeń</w:t>
      </w:r>
      <w:r w:rsidRPr="008E09C3">
        <w:rPr>
          <w:rFonts w:ascii="Arial" w:hAnsi="Arial"/>
          <w:sz w:val="40"/>
          <w:szCs w:val="40"/>
          <w:lang w:eastAsia="en-US"/>
        </w:rPr>
        <w:t xml:space="preserve"> – Przewodniczący Komisji</w:t>
      </w:r>
    </w:p>
    <w:p w14:paraId="62D5365B" w14:textId="12BF4D68" w:rsidR="001449B9" w:rsidRPr="008E09C3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2.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 xml:space="preserve">Arkadiusz </w:t>
      </w:r>
      <w:proofErr w:type="spellStart"/>
      <w:r>
        <w:rPr>
          <w:rFonts w:ascii="Arial" w:hAnsi="Arial"/>
          <w:sz w:val="40"/>
          <w:szCs w:val="40"/>
          <w:lang w:eastAsia="en-US"/>
        </w:rPr>
        <w:t>Bitel</w:t>
      </w:r>
      <w:proofErr w:type="spellEnd"/>
      <w:r w:rsidRPr="008E09C3">
        <w:rPr>
          <w:rFonts w:ascii="Arial" w:hAnsi="Arial"/>
          <w:sz w:val="40"/>
          <w:szCs w:val="40"/>
          <w:lang w:eastAsia="en-US"/>
        </w:rPr>
        <w:t xml:space="preserve"> – Zastępca Przewodniczącego</w:t>
      </w:r>
    </w:p>
    <w:p w14:paraId="289319BD" w14:textId="1008A4FA" w:rsidR="001449B9" w:rsidRPr="008E09C3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3.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Krystyna Hanna Borkowska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2E4F2D32" w14:textId="6F23C7E5" w:rsidR="001449B9" w:rsidRPr="008E09C3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  <w:t>4.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Krzysztof Galara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2E85A038" w14:textId="283A57B6" w:rsidR="001449B9" w:rsidRPr="008E09C3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  <w:t>5.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Szymon Stanisław Głowacki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57606201" w14:textId="3BF4B649" w:rsidR="001449B9" w:rsidRPr="008E09C3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6.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Monika Ewa Kubik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279C9C27" w14:textId="09AC4494" w:rsidR="001449B9" w:rsidRPr="008E09C3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7.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Aneta Anna Mielcarz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3E1F4B33" w14:textId="0A2F12A8" w:rsidR="001449B9" w:rsidRPr="008E09C3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8.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Weronika Małgorzata Pawlak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06D89400" w14:textId="26F63843" w:rsidR="001449B9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  <w:t>9.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Paweł Jan Winkler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4ED927CC" w14:textId="77777777" w:rsidR="001449B9" w:rsidRPr="001449B9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</w:p>
    <w:p w14:paraId="3DB28689" w14:textId="77777777" w:rsidR="001449B9" w:rsidRPr="008E09C3" w:rsidRDefault="001449B9" w:rsidP="001449B9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E09C3">
        <w:rPr>
          <w:rFonts w:ascii="Arial" w:hAnsi="Arial" w:cs="Arial"/>
          <w:b/>
          <w:color w:val="FF0000"/>
          <w:sz w:val="36"/>
          <w:szCs w:val="36"/>
        </w:rPr>
        <w:t>OBWODOWA KOMISJA WYBORCZA DS. PRZEPROWADZENIA G</w:t>
      </w:r>
      <w:r>
        <w:rPr>
          <w:rFonts w:ascii="Arial" w:hAnsi="Arial" w:cs="Arial"/>
          <w:b/>
          <w:color w:val="FF0000"/>
          <w:sz w:val="36"/>
          <w:szCs w:val="36"/>
        </w:rPr>
        <w:t>Ł</w:t>
      </w:r>
      <w:r w:rsidRPr="008E09C3">
        <w:rPr>
          <w:rFonts w:ascii="Arial" w:hAnsi="Arial" w:cs="Arial"/>
          <w:b/>
          <w:color w:val="FF0000"/>
          <w:sz w:val="36"/>
          <w:szCs w:val="36"/>
        </w:rPr>
        <w:t xml:space="preserve">OSOWANIA </w:t>
      </w:r>
    </w:p>
    <w:p w14:paraId="04E01B00" w14:textId="415440BB" w:rsidR="001449B9" w:rsidRPr="008E09C3" w:rsidRDefault="001449B9" w:rsidP="001449B9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E09C3">
        <w:rPr>
          <w:rFonts w:ascii="Arial" w:hAnsi="Arial" w:cs="Arial"/>
          <w:b/>
          <w:color w:val="FF0000"/>
          <w:sz w:val="36"/>
          <w:szCs w:val="36"/>
        </w:rPr>
        <w:t xml:space="preserve">NR </w:t>
      </w:r>
      <w:r>
        <w:rPr>
          <w:rFonts w:ascii="Arial" w:hAnsi="Arial" w:cs="Arial"/>
          <w:b/>
          <w:color w:val="FF0000"/>
          <w:sz w:val="36"/>
          <w:szCs w:val="36"/>
        </w:rPr>
        <w:t>5 W PRZECŁAWIU</w:t>
      </w:r>
    </w:p>
    <w:p w14:paraId="247891B0" w14:textId="77777777" w:rsidR="001449B9" w:rsidRDefault="001449B9" w:rsidP="001449B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079D9BD" w14:textId="41D97768" w:rsidR="001449B9" w:rsidRPr="008E09C3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28"/>
          <w:szCs w:val="28"/>
        </w:rPr>
        <w:tab/>
      </w:r>
      <w:r w:rsidRPr="008E09C3">
        <w:rPr>
          <w:rFonts w:ascii="Arial" w:hAnsi="Arial"/>
          <w:sz w:val="40"/>
          <w:szCs w:val="40"/>
        </w:rPr>
        <w:t>1.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760598">
        <w:rPr>
          <w:rFonts w:ascii="Arial" w:hAnsi="Arial"/>
          <w:sz w:val="40"/>
          <w:szCs w:val="40"/>
          <w:lang w:eastAsia="en-US"/>
        </w:rPr>
        <w:t>Joanna Barbara Wysoczańska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Przewodniczący Komisji</w:t>
      </w:r>
    </w:p>
    <w:p w14:paraId="1DA30878" w14:textId="7B90D181" w:rsidR="001449B9" w:rsidRPr="008E09C3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2.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760598">
        <w:rPr>
          <w:rFonts w:ascii="Arial" w:hAnsi="Arial"/>
          <w:sz w:val="40"/>
          <w:szCs w:val="40"/>
          <w:lang w:eastAsia="en-US"/>
        </w:rPr>
        <w:t>Beata Marczak</w:t>
      </w:r>
      <w:r w:rsidRPr="008E09C3">
        <w:rPr>
          <w:rFonts w:ascii="Arial" w:hAnsi="Arial"/>
          <w:sz w:val="40"/>
          <w:szCs w:val="40"/>
          <w:lang w:eastAsia="en-US"/>
        </w:rPr>
        <w:t xml:space="preserve"> – Zastępca Przewodniczącego</w:t>
      </w:r>
    </w:p>
    <w:p w14:paraId="1288B126" w14:textId="6EECB273" w:rsidR="001449B9" w:rsidRPr="008E09C3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3.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760598">
        <w:rPr>
          <w:rFonts w:ascii="Arial" w:hAnsi="Arial"/>
          <w:sz w:val="40"/>
          <w:szCs w:val="40"/>
          <w:lang w:eastAsia="en-US"/>
        </w:rPr>
        <w:t>Maciej Kaleczyc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2100B235" w14:textId="4626218D" w:rsidR="001449B9" w:rsidRPr="008E09C3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  <w:t>4.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760598">
        <w:rPr>
          <w:rFonts w:ascii="Arial" w:hAnsi="Arial"/>
          <w:sz w:val="40"/>
          <w:szCs w:val="40"/>
          <w:lang w:eastAsia="en-US"/>
        </w:rPr>
        <w:t xml:space="preserve">Agata </w:t>
      </w:r>
      <w:proofErr w:type="spellStart"/>
      <w:r w:rsidR="00760598">
        <w:rPr>
          <w:rFonts w:ascii="Arial" w:hAnsi="Arial"/>
          <w:sz w:val="40"/>
          <w:szCs w:val="40"/>
          <w:lang w:eastAsia="en-US"/>
        </w:rPr>
        <w:t>Kierul</w:t>
      </w:r>
      <w:proofErr w:type="spellEnd"/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32C165F5" w14:textId="76B66727" w:rsidR="001449B9" w:rsidRPr="008E09C3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  <w:t>5.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E367E7">
        <w:rPr>
          <w:rFonts w:ascii="Arial" w:hAnsi="Arial"/>
          <w:sz w:val="40"/>
          <w:szCs w:val="40"/>
          <w:lang w:eastAsia="en-US"/>
        </w:rPr>
        <w:t>Elżbieta Anna Knapik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40714584" w14:textId="21C40617" w:rsidR="001449B9" w:rsidRPr="008E09C3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6.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Ma</w:t>
      </w:r>
      <w:r w:rsidR="00E367E7">
        <w:rPr>
          <w:rFonts w:ascii="Arial" w:hAnsi="Arial"/>
          <w:sz w:val="40"/>
          <w:szCs w:val="40"/>
          <w:lang w:eastAsia="en-US"/>
        </w:rPr>
        <w:t>łgorzata Mazur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5484A6CD" w14:textId="2F5D8CE8" w:rsidR="001449B9" w:rsidRPr="008E09C3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7.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E367E7">
        <w:rPr>
          <w:rFonts w:ascii="Arial" w:hAnsi="Arial"/>
          <w:sz w:val="40"/>
          <w:szCs w:val="40"/>
          <w:lang w:eastAsia="en-US"/>
        </w:rPr>
        <w:t>Anna Maria Trzebińska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7FFFFC1B" w14:textId="058A2F2F" w:rsidR="001449B9" w:rsidRPr="008E09C3" w:rsidRDefault="001449B9" w:rsidP="001449B9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8.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 w:rsidR="00E367E7">
        <w:rPr>
          <w:rFonts w:ascii="Arial" w:hAnsi="Arial"/>
          <w:sz w:val="40"/>
          <w:szCs w:val="40"/>
          <w:lang w:eastAsia="en-US"/>
        </w:rPr>
        <w:t xml:space="preserve">Magdalena Małgorzata </w:t>
      </w:r>
      <w:proofErr w:type="spellStart"/>
      <w:r w:rsidR="00E367E7">
        <w:rPr>
          <w:rFonts w:ascii="Arial" w:hAnsi="Arial"/>
          <w:sz w:val="40"/>
          <w:szCs w:val="40"/>
          <w:lang w:eastAsia="en-US"/>
        </w:rPr>
        <w:t>Wesenberg</w:t>
      </w:r>
      <w:proofErr w:type="spellEnd"/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5D9952B2" w14:textId="7A196E68" w:rsidR="00E367E7" w:rsidRDefault="001449B9" w:rsidP="00E367E7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</w:r>
    </w:p>
    <w:p w14:paraId="3CAD83BE" w14:textId="77777777" w:rsidR="00E367E7" w:rsidRPr="00E367E7" w:rsidRDefault="00E367E7" w:rsidP="00E367E7">
      <w:pPr>
        <w:spacing w:line="360" w:lineRule="auto"/>
        <w:rPr>
          <w:rFonts w:ascii="Arial" w:hAnsi="Arial"/>
          <w:sz w:val="40"/>
          <w:szCs w:val="40"/>
        </w:rPr>
      </w:pPr>
    </w:p>
    <w:p w14:paraId="5E066C00" w14:textId="77777777" w:rsidR="00E367E7" w:rsidRPr="008E09C3" w:rsidRDefault="00E367E7" w:rsidP="00E367E7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E09C3">
        <w:rPr>
          <w:rFonts w:ascii="Arial" w:hAnsi="Arial" w:cs="Arial"/>
          <w:b/>
          <w:color w:val="FF0000"/>
          <w:sz w:val="36"/>
          <w:szCs w:val="36"/>
        </w:rPr>
        <w:t>OBWODOWA KOMISJA WYBORCZA DS. PRZEPROWADZENIA G</w:t>
      </w:r>
      <w:r>
        <w:rPr>
          <w:rFonts w:ascii="Arial" w:hAnsi="Arial" w:cs="Arial"/>
          <w:b/>
          <w:color w:val="FF0000"/>
          <w:sz w:val="36"/>
          <w:szCs w:val="36"/>
        </w:rPr>
        <w:t>Ł</w:t>
      </w:r>
      <w:r w:rsidRPr="008E09C3">
        <w:rPr>
          <w:rFonts w:ascii="Arial" w:hAnsi="Arial" w:cs="Arial"/>
          <w:b/>
          <w:color w:val="FF0000"/>
          <w:sz w:val="36"/>
          <w:szCs w:val="36"/>
        </w:rPr>
        <w:t xml:space="preserve">OSOWANIA </w:t>
      </w:r>
    </w:p>
    <w:p w14:paraId="376A2713" w14:textId="1535E1A2" w:rsidR="00E367E7" w:rsidRPr="008E09C3" w:rsidRDefault="00E367E7" w:rsidP="00E367E7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E09C3">
        <w:rPr>
          <w:rFonts w:ascii="Arial" w:hAnsi="Arial" w:cs="Arial"/>
          <w:b/>
          <w:color w:val="FF0000"/>
          <w:sz w:val="36"/>
          <w:szCs w:val="36"/>
        </w:rPr>
        <w:t xml:space="preserve">NR </w:t>
      </w:r>
      <w:r>
        <w:rPr>
          <w:rFonts w:ascii="Arial" w:hAnsi="Arial" w:cs="Arial"/>
          <w:b/>
          <w:color w:val="FF0000"/>
          <w:sz w:val="36"/>
          <w:szCs w:val="36"/>
        </w:rPr>
        <w:t>6 W PRZECŁAWIU</w:t>
      </w:r>
    </w:p>
    <w:p w14:paraId="7E69CD07" w14:textId="77777777" w:rsidR="00E367E7" w:rsidRDefault="00E367E7" w:rsidP="00E367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EB9089" w14:textId="6D2EFBA1" w:rsidR="00E367E7" w:rsidRPr="008E09C3" w:rsidRDefault="00E367E7" w:rsidP="00E367E7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28"/>
          <w:szCs w:val="28"/>
        </w:rPr>
        <w:tab/>
      </w:r>
      <w:r w:rsidRPr="008E09C3">
        <w:rPr>
          <w:rFonts w:ascii="Arial" w:hAnsi="Arial"/>
          <w:sz w:val="40"/>
          <w:szCs w:val="40"/>
        </w:rPr>
        <w:t>1.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Anna Janowska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Przewodniczący Komisji</w:t>
      </w:r>
    </w:p>
    <w:p w14:paraId="5714AF82" w14:textId="01BC8D70" w:rsidR="00E367E7" w:rsidRPr="008E09C3" w:rsidRDefault="00E367E7" w:rsidP="00E367E7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2.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Larysa Olszewska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Zastępca Przewodniczącego</w:t>
      </w:r>
    </w:p>
    <w:p w14:paraId="4F9E02F7" w14:textId="7A6ADA2F" w:rsidR="00E367E7" w:rsidRPr="008E09C3" w:rsidRDefault="00E367E7" w:rsidP="00E367E7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3.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Ryszarda Baczkowska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7BE4976B" w14:textId="131C97DB" w:rsidR="00E367E7" w:rsidRPr="008E09C3" w:rsidRDefault="00E367E7" w:rsidP="00E367E7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  <w:t>4.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Weronika Białoskórska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0B91CDF9" w14:textId="41D8F9C4" w:rsidR="00E367E7" w:rsidRPr="008E09C3" w:rsidRDefault="00E367E7" w:rsidP="00E367E7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ab/>
        <w:t>5.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Beata Józefa Czerniejewska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739784B9" w14:textId="3A3965B4" w:rsidR="00E367E7" w:rsidRPr="008E09C3" w:rsidRDefault="00E367E7" w:rsidP="00E367E7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6.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 xml:space="preserve">Agnieszka Joanna </w:t>
      </w:r>
      <w:proofErr w:type="spellStart"/>
      <w:r>
        <w:rPr>
          <w:rFonts w:ascii="Arial" w:hAnsi="Arial"/>
          <w:sz w:val="40"/>
          <w:szCs w:val="40"/>
          <w:lang w:eastAsia="en-US"/>
        </w:rPr>
        <w:t>Milczarska</w:t>
      </w:r>
      <w:proofErr w:type="spellEnd"/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16CBA10D" w14:textId="7F9B524C" w:rsidR="00E367E7" w:rsidRPr="008E09C3" w:rsidRDefault="00E367E7" w:rsidP="00E367E7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7.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Wiktoria Stępień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1CEE1C4F" w14:textId="4957B3C3" w:rsidR="00E367E7" w:rsidRPr="008E09C3" w:rsidRDefault="00E367E7" w:rsidP="00E367E7">
      <w:pPr>
        <w:spacing w:line="360" w:lineRule="auto"/>
        <w:rPr>
          <w:rFonts w:ascii="Arial" w:hAnsi="Arial"/>
          <w:sz w:val="40"/>
          <w:szCs w:val="40"/>
        </w:rPr>
      </w:pPr>
      <w:r w:rsidRPr="008E09C3">
        <w:rPr>
          <w:rFonts w:ascii="Arial" w:hAnsi="Arial"/>
          <w:sz w:val="40"/>
          <w:szCs w:val="40"/>
        </w:rPr>
        <w:t xml:space="preserve"> </w:t>
      </w:r>
      <w:r w:rsidRPr="008E09C3">
        <w:rPr>
          <w:rFonts w:ascii="Arial" w:hAnsi="Arial"/>
          <w:sz w:val="40"/>
          <w:szCs w:val="40"/>
        </w:rPr>
        <w:tab/>
        <w:t>8.</w:t>
      </w:r>
      <w:r w:rsidRPr="008E09C3">
        <w:rPr>
          <w:rFonts w:ascii="Arial" w:hAnsi="Arial"/>
          <w:sz w:val="40"/>
          <w:szCs w:val="40"/>
          <w:lang w:eastAsia="en-US"/>
        </w:rPr>
        <w:t xml:space="preserve"> </w:t>
      </w:r>
      <w:r>
        <w:rPr>
          <w:rFonts w:ascii="Arial" w:hAnsi="Arial"/>
          <w:sz w:val="40"/>
          <w:szCs w:val="40"/>
          <w:lang w:eastAsia="en-US"/>
        </w:rPr>
        <w:t>Anna Zakrzewska</w:t>
      </w:r>
      <w:r w:rsidRPr="008E09C3">
        <w:rPr>
          <w:rFonts w:ascii="Arial" w:hAnsi="Arial"/>
          <w:sz w:val="40"/>
          <w:szCs w:val="40"/>
          <w:lang w:eastAsia="en-US"/>
        </w:rPr>
        <w:t xml:space="preserve"> – Członek Komisji</w:t>
      </w:r>
    </w:p>
    <w:p w14:paraId="5480C6D3" w14:textId="2E044808" w:rsidR="00765B17" w:rsidRDefault="00E367E7" w:rsidP="00E367E7">
      <w:pPr>
        <w:spacing w:line="360" w:lineRule="auto"/>
      </w:pPr>
      <w:r w:rsidRPr="008E09C3">
        <w:rPr>
          <w:rFonts w:ascii="Arial" w:hAnsi="Arial"/>
          <w:sz w:val="40"/>
          <w:szCs w:val="40"/>
        </w:rPr>
        <w:tab/>
      </w:r>
    </w:p>
    <w:sectPr w:rsidR="00765B17" w:rsidSect="00930C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 w:val="0"/>
        <w:bCs w:val="0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 w:val="0"/>
        <w:b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23"/>
    <w:rsid w:val="000909F1"/>
    <w:rsid w:val="0013367C"/>
    <w:rsid w:val="001449B9"/>
    <w:rsid w:val="00486513"/>
    <w:rsid w:val="00573C23"/>
    <w:rsid w:val="00751DB9"/>
    <w:rsid w:val="00760598"/>
    <w:rsid w:val="00765B17"/>
    <w:rsid w:val="008E09C3"/>
    <w:rsid w:val="00930C28"/>
    <w:rsid w:val="00E3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1E91"/>
  <w15:chartTrackingRefBased/>
  <w15:docId w15:val="{AD67F8A7-581B-4D8B-A74F-81278A95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C2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30C28"/>
    <w:pPr>
      <w:keepNext/>
      <w:suppressAutoHyphens w:val="0"/>
      <w:spacing w:line="240" w:lineRule="auto"/>
      <w:jc w:val="right"/>
      <w:outlineLvl w:val="1"/>
    </w:pPr>
    <w:rPr>
      <w:rFonts w:ascii="Tahoma" w:hAnsi="Tahoma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30C28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76150-7C56-4E73-9518-765C463B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9</cp:revision>
  <dcterms:created xsi:type="dcterms:W3CDTF">2018-10-09T09:26:00Z</dcterms:created>
  <dcterms:modified xsi:type="dcterms:W3CDTF">2018-10-09T12:24:00Z</dcterms:modified>
</cp:coreProperties>
</file>