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D0" w:rsidRDefault="008776D0" w:rsidP="008776D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776D0" w:rsidRPr="00C920D5" w:rsidRDefault="008776D0" w:rsidP="008776D0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776D0" w:rsidRDefault="008776D0" w:rsidP="008776D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776D0" w:rsidRPr="00FE06CB" w:rsidRDefault="008776D0" w:rsidP="008776D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E06CB">
        <w:rPr>
          <w:rFonts w:ascii="Times New Roman" w:hAnsi="Times New Roman" w:cs="Times New Roman"/>
          <w:bCs/>
        </w:rPr>
        <w:t xml:space="preserve">Załącznik nr 3 do </w:t>
      </w:r>
      <w:proofErr w:type="spellStart"/>
      <w:r w:rsidRPr="00FE06CB">
        <w:rPr>
          <w:rFonts w:ascii="Times New Roman" w:hAnsi="Times New Roman" w:cs="Times New Roman"/>
          <w:bCs/>
        </w:rPr>
        <w:t>siwz</w:t>
      </w:r>
      <w:proofErr w:type="spellEnd"/>
    </w:p>
    <w:p w:rsidR="008776D0" w:rsidRPr="00FE06CB" w:rsidRDefault="008776D0" w:rsidP="008776D0">
      <w:pPr>
        <w:spacing w:after="0" w:line="240" w:lineRule="auto"/>
        <w:rPr>
          <w:rFonts w:ascii="Times New Roman" w:hAnsi="Times New Roman" w:cs="Times New Roman"/>
        </w:rPr>
      </w:pPr>
      <w:r w:rsidRPr="00FE06CB">
        <w:rPr>
          <w:rFonts w:ascii="Times New Roman" w:hAnsi="Times New Roman" w:cs="Times New Roman"/>
        </w:rPr>
        <w:t>.........................................</w:t>
      </w:r>
    </w:p>
    <w:p w:rsidR="008776D0" w:rsidRPr="00E91780" w:rsidRDefault="008776D0" w:rsidP="008776D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8776D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6D0" w:rsidRPr="00E9178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6D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O SPEŁNIANIU WARUNKÓW UDZIAŁU </w:t>
      </w:r>
    </w:p>
    <w:p w:rsidR="008776D0" w:rsidRPr="00E9178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:rsidR="008776D0" w:rsidRPr="00E9178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(składane na podstawie art. 25a ust. 1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776D0" w:rsidRPr="00E9178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6B207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..................................................................................................</w:t>
      </w:r>
    </w:p>
    <w:p w:rsidR="008776D0" w:rsidRPr="006B2070" w:rsidRDefault="008776D0" w:rsidP="00877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6D0" w:rsidRPr="006B207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8776D0" w:rsidRPr="006B2070" w:rsidRDefault="008776D0" w:rsidP="00877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6D0" w:rsidRPr="006B2070" w:rsidRDefault="008776D0" w:rsidP="00877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776D0" w:rsidRPr="006B2070" w:rsidRDefault="008776D0" w:rsidP="00877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8776D0" w:rsidRPr="006B2070" w:rsidRDefault="008776D0" w:rsidP="008776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76D0" w:rsidRPr="006B2070" w:rsidRDefault="008776D0" w:rsidP="00877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776D0" w:rsidRPr="006B2070" w:rsidRDefault="008776D0" w:rsidP="008776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8776D0" w:rsidRPr="006B2070" w:rsidRDefault="008776D0" w:rsidP="008776D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776D0" w:rsidRPr="006B2070" w:rsidRDefault="008776D0" w:rsidP="008776D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8776D0" w:rsidRPr="006B2070" w:rsidRDefault="008776D0" w:rsidP="008776D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6D0" w:rsidRPr="00E874D2" w:rsidRDefault="008776D0" w:rsidP="00724F7A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B4C1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24F7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Przebudowa ujęcia wody w miejscowości Kołbaskowo</w:t>
      </w:r>
      <w:r w:rsidRPr="008B4C1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”</w:t>
      </w:r>
    </w:p>
    <w:p w:rsidR="008776D0" w:rsidRPr="00E91780" w:rsidRDefault="008776D0" w:rsidP="008776D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91780" w:rsidRDefault="008776D0" w:rsidP="008776D0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8776D0" w:rsidRPr="00E91780" w:rsidRDefault="008776D0" w:rsidP="008776D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 że 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spełnia warunki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E91780">
        <w:rPr>
          <w:rFonts w:ascii="Times New Roman" w:hAnsi="Times New Roman" w:cs="Times New Roman"/>
          <w:sz w:val="24"/>
          <w:szCs w:val="24"/>
        </w:rPr>
        <w:t xml:space="preserve">w postępowaniu określone w </w:t>
      </w:r>
      <w:r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21677" w:rsidRDefault="008776D0" w:rsidP="008776D0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8776D0" w:rsidRPr="00E21677" w:rsidRDefault="008776D0" w:rsidP="008776D0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776D0" w:rsidRPr="00E91780" w:rsidRDefault="008776D0" w:rsidP="008776D0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 xml:space="preserve">OŚWIADCZENIE DOTYCZĄCE PODMIOTU, NA KTÓREGO ZASOBY POWOŁUJE SIĘ WYKONAWCA </w:t>
      </w:r>
      <w:r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6D0" w:rsidRPr="00E91780" w:rsidRDefault="008776D0" w:rsidP="008776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 że w celu wykazania spełniania warunków udziału w postępowaniu, określonych w 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Pr="00E91780">
        <w:rPr>
          <w:rFonts w:ascii="Times New Roman" w:hAnsi="Times New Roman" w:cs="Times New Roman"/>
          <w:sz w:val="24"/>
          <w:szCs w:val="24"/>
        </w:rPr>
        <w:t xml:space="preserve"> którego reprezentuję/jemy polega na zasobach następującego/</w:t>
      </w:r>
      <w:proofErr w:type="spellStart"/>
      <w:r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1780">
        <w:rPr>
          <w:rFonts w:ascii="Times New Roman" w:hAnsi="Times New Roman" w:cs="Times New Roman"/>
          <w:sz w:val="24"/>
          <w:szCs w:val="24"/>
        </w:rPr>
        <w:t xml:space="preserve"> podmiotu/ów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r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91780">
        <w:rPr>
          <w:rFonts w:ascii="Times New Roman" w:hAnsi="Times New Roman" w:cs="Times New Roman"/>
          <w:sz w:val="24"/>
          <w:szCs w:val="24"/>
        </w:rPr>
        <w:t>):</w:t>
      </w:r>
    </w:p>
    <w:p w:rsidR="008776D0" w:rsidRDefault="008776D0" w:rsidP="008776D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91780" w:rsidRDefault="008776D0" w:rsidP="008776D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8776D0" w:rsidRPr="00E91780" w:rsidTr="00930EB4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Pełna nazwa/firma i adres oraz KRS/</w:t>
            </w:r>
            <w:proofErr w:type="spellStart"/>
            <w:r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776D0" w:rsidRPr="00E91780" w:rsidTr="00930EB4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6D0" w:rsidRPr="00E91780" w:rsidTr="00930EB4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0" w:rsidRPr="00E91780" w:rsidRDefault="008776D0" w:rsidP="00930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1E0849" w:rsidRDefault="008776D0" w:rsidP="008776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 xml:space="preserve">Oświadczam, że podmiot/ty wymienione w pkt II. </w:t>
      </w:r>
      <w:proofErr w:type="spellStart"/>
      <w:r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E0849">
        <w:rPr>
          <w:rFonts w:ascii="Times New Roman" w:hAnsi="Times New Roman" w:cs="Times New Roman"/>
          <w:sz w:val="24"/>
          <w:szCs w:val="24"/>
        </w:rPr>
        <w:t xml:space="preserve"> 1 nie podlega/ją wykluczeniu z postępowania w sytuacjach określonych w Rozdziale V pkt 1 specyfikacji istotnych warunków zamówienia.</w:t>
      </w: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1E30F1" w:rsidRDefault="008776D0" w:rsidP="008776D0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8776D0" w:rsidRPr="001E30F1" w:rsidRDefault="008776D0" w:rsidP="008776D0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8776D0" w:rsidRDefault="008776D0" w:rsidP="008776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91780" w:rsidRDefault="008776D0" w:rsidP="008776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6D0" w:rsidRPr="00E91780" w:rsidRDefault="008776D0" w:rsidP="008776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21C" w:rsidRDefault="0096521C"/>
    <w:sectPr w:rsidR="0096521C" w:rsidSect="00392EC7">
      <w:headerReference w:type="even" r:id="rId7"/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B72" w:rsidRDefault="00400B72" w:rsidP="008776D0">
      <w:pPr>
        <w:spacing w:after="0" w:line="240" w:lineRule="auto"/>
      </w:pPr>
      <w:r>
        <w:separator/>
      </w:r>
    </w:p>
  </w:endnote>
  <w:endnote w:type="continuationSeparator" w:id="0">
    <w:p w:rsidR="00400B72" w:rsidRDefault="00400B72" w:rsidP="0087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00B7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400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B72" w:rsidRDefault="00400B72" w:rsidP="008776D0">
      <w:pPr>
        <w:spacing w:after="0" w:line="240" w:lineRule="auto"/>
      </w:pPr>
      <w:r>
        <w:separator/>
      </w:r>
    </w:p>
  </w:footnote>
  <w:footnote w:type="continuationSeparator" w:id="0">
    <w:p w:rsidR="00400B72" w:rsidRDefault="00400B72" w:rsidP="0087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C0" w:rsidRDefault="00400B7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2" w:rsidRDefault="00400B72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46227" wp14:editId="45465D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80630" cy="10635615"/>
              <wp:effectExtent l="9525" t="9525" r="1079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13CFF" id="Prostokąt 41" o:spid="_x0000_s1026" style="position:absolute;margin-left:0;margin-top:0;width:596.9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" filled="f" strokecolor="#747070 [1614]" strokeweight="1pt">
              <w10:wrap anchorx="page" anchory="page"/>
            </v:rect>
          </w:pict>
        </mc:Fallback>
      </mc:AlternateContent>
    </w:r>
    <w:r>
      <w:t>ZP.271.</w:t>
    </w:r>
    <w:r w:rsidR="00724F7A">
      <w:t>4</w:t>
    </w:r>
    <w:r>
      <w:t>.20</w:t>
    </w:r>
    <w:r>
      <w:t>20</w:t>
    </w:r>
    <w:r>
      <w:t>.</w:t>
    </w:r>
    <w:r>
      <w:t>A</w:t>
    </w:r>
    <w:r>
      <w:t>S</w:t>
    </w:r>
  </w:p>
  <w:p w:rsidR="00FE37F8" w:rsidRPr="00FE06CB" w:rsidRDefault="00400B72" w:rsidP="00FE0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D0"/>
    <w:rsid w:val="00264DDE"/>
    <w:rsid w:val="00400B72"/>
    <w:rsid w:val="00724F7A"/>
    <w:rsid w:val="008776D0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B9DA"/>
  <w15:chartTrackingRefBased/>
  <w15:docId w15:val="{8947F44E-A5A7-4D3A-B57C-9577C17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6D0"/>
  </w:style>
  <w:style w:type="paragraph" w:styleId="Stopka">
    <w:name w:val="footer"/>
    <w:basedOn w:val="Normalny"/>
    <w:link w:val="StopkaZnak"/>
    <w:uiPriority w:val="99"/>
    <w:unhideWhenUsed/>
    <w:rsid w:val="0087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6D0"/>
  </w:style>
  <w:style w:type="paragraph" w:styleId="Tekstpodstawowywcity3">
    <w:name w:val="Body Text Indent 3"/>
    <w:basedOn w:val="Normalny"/>
    <w:link w:val="Tekstpodstawowywcity3Znak"/>
    <w:semiHidden/>
    <w:unhideWhenUsed/>
    <w:rsid w:val="008776D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776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2020-03-03T11:55:00Z</dcterms:created>
  <dcterms:modified xsi:type="dcterms:W3CDTF">2020-03-03T12:13:00Z</dcterms:modified>
</cp:coreProperties>
</file>